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6D5A" w14:textId="77777777" w:rsidR="00EC4F6B" w:rsidRPr="00A86FB1" w:rsidRDefault="0003163F" w:rsidP="00146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86FB1">
        <w:rPr>
          <w:b/>
          <w:color w:val="000000"/>
          <w:sz w:val="24"/>
          <w:szCs w:val="24"/>
        </w:rPr>
        <w:t xml:space="preserve">Bears Ears National Monument Advisory Committee </w:t>
      </w:r>
    </w:p>
    <w:p w14:paraId="1CFA032B" w14:textId="6DDDECD7" w:rsidR="00EC4F6B" w:rsidRPr="00A86FB1" w:rsidRDefault="005C54D9" w:rsidP="19170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Virtual </w:t>
      </w:r>
      <w:r w:rsidR="5BBEB502" w:rsidRPr="00A86FB1">
        <w:rPr>
          <w:b/>
          <w:bCs/>
          <w:color w:val="000000" w:themeColor="text1"/>
          <w:sz w:val="24"/>
          <w:szCs w:val="24"/>
        </w:rPr>
        <w:t>M</w:t>
      </w:r>
      <w:r w:rsidR="0003163F" w:rsidRPr="00A86FB1">
        <w:rPr>
          <w:b/>
          <w:bCs/>
          <w:color w:val="000000" w:themeColor="text1"/>
          <w:sz w:val="24"/>
          <w:szCs w:val="24"/>
        </w:rPr>
        <w:t>eeting Agenda</w:t>
      </w:r>
    </w:p>
    <w:p w14:paraId="79ECF8A0" w14:textId="40111B26" w:rsidR="3F3B10D7" w:rsidRPr="00A86FB1" w:rsidRDefault="4F9F9CFA" w:rsidP="007B7CA5">
      <w:pPr>
        <w:spacing w:after="0" w:line="240" w:lineRule="auto"/>
        <w:jc w:val="center"/>
        <w:rPr>
          <w:sz w:val="24"/>
          <w:szCs w:val="24"/>
        </w:rPr>
      </w:pPr>
      <w:r w:rsidRPr="4F9F9CFA">
        <w:rPr>
          <w:b/>
          <w:bCs/>
          <w:sz w:val="24"/>
          <w:szCs w:val="24"/>
        </w:rPr>
        <w:t>March 31, 2021</w:t>
      </w:r>
    </w:p>
    <w:p w14:paraId="2DFD6739" w14:textId="620CD5DF" w:rsidR="00EC4F6B" w:rsidRPr="00A86FB1" w:rsidRDefault="00EC4F6B" w:rsidP="007B7CA5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4888"/>
        <w:gridCol w:w="3117"/>
      </w:tblGrid>
      <w:tr w:rsidR="00EC4F6B" w:rsidRPr="00A86FB1" w14:paraId="560D107C" w14:textId="77777777" w:rsidTr="007B7CA5">
        <w:tc>
          <w:tcPr>
            <w:tcW w:w="1345" w:type="dxa"/>
          </w:tcPr>
          <w:p w14:paraId="6D6DCC52" w14:textId="77777777" w:rsidR="00EC4F6B" w:rsidRPr="00A86FB1" w:rsidRDefault="0003163F" w:rsidP="0014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FB1"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888" w:type="dxa"/>
          </w:tcPr>
          <w:p w14:paraId="28446518" w14:textId="77777777" w:rsidR="00EC4F6B" w:rsidRPr="00A86FB1" w:rsidRDefault="0003163F" w:rsidP="0014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FB1">
              <w:rPr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3117" w:type="dxa"/>
          </w:tcPr>
          <w:p w14:paraId="62E71492" w14:textId="77777777" w:rsidR="00EC4F6B" w:rsidRPr="00A86FB1" w:rsidRDefault="0003163F" w:rsidP="0014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FB1">
              <w:rPr>
                <w:b/>
                <w:color w:val="000000"/>
                <w:sz w:val="24"/>
                <w:szCs w:val="24"/>
              </w:rPr>
              <w:t>PRESENTER</w:t>
            </w:r>
          </w:p>
        </w:tc>
      </w:tr>
      <w:tr w:rsidR="002B1E22" w:rsidRPr="00A86FB1" w14:paraId="3BC4DA6B" w14:textId="77777777" w:rsidTr="007B7CA5">
        <w:tc>
          <w:tcPr>
            <w:tcW w:w="1345" w:type="dxa"/>
          </w:tcPr>
          <w:p w14:paraId="4E3E5105" w14:textId="4A6FA704" w:rsidR="002B1E22" w:rsidRPr="00A86FB1" w:rsidRDefault="326A7E91" w:rsidP="002B1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>8:00 a.m.</w:t>
            </w:r>
          </w:p>
        </w:tc>
        <w:tc>
          <w:tcPr>
            <w:tcW w:w="4888" w:type="dxa"/>
          </w:tcPr>
          <w:p w14:paraId="15C29F1B" w14:textId="23567196" w:rsidR="002B1E22" w:rsidRPr="00A86FB1" w:rsidRDefault="00361165" w:rsidP="002B1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Online </w:t>
            </w:r>
            <w:r w:rsidR="681A2337" w:rsidRPr="00A86FB1">
              <w:rPr>
                <w:color w:val="000000" w:themeColor="text1"/>
                <w:sz w:val="24"/>
                <w:szCs w:val="24"/>
              </w:rPr>
              <w:t>meeting logistics</w:t>
            </w:r>
          </w:p>
        </w:tc>
        <w:tc>
          <w:tcPr>
            <w:tcW w:w="3117" w:type="dxa"/>
          </w:tcPr>
          <w:p w14:paraId="4C8C41CB" w14:textId="6F216F95" w:rsidR="002B1E22" w:rsidRPr="00A86FB1" w:rsidRDefault="4B40E982" w:rsidP="5BBEB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86FB1">
              <w:rPr>
                <w:sz w:val="24"/>
                <w:szCs w:val="24"/>
              </w:rPr>
              <w:t xml:space="preserve">BLM Public Affairs Specialist </w:t>
            </w:r>
          </w:p>
        </w:tc>
      </w:tr>
      <w:tr w:rsidR="002B1E22" w:rsidRPr="00A86FB1" w14:paraId="0D716513" w14:textId="77777777" w:rsidTr="007B7CA5">
        <w:tc>
          <w:tcPr>
            <w:tcW w:w="1345" w:type="dxa"/>
          </w:tcPr>
          <w:p w14:paraId="09FC1444" w14:textId="295EAA44" w:rsidR="002B1E22" w:rsidRPr="00A86FB1" w:rsidRDefault="2B2908D0" w:rsidP="002B1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86FB1">
              <w:rPr>
                <w:sz w:val="24"/>
                <w:szCs w:val="24"/>
              </w:rPr>
              <w:t>8:15 a.m.</w:t>
            </w:r>
          </w:p>
        </w:tc>
        <w:tc>
          <w:tcPr>
            <w:tcW w:w="4888" w:type="dxa"/>
          </w:tcPr>
          <w:p w14:paraId="26A21C91" w14:textId="791C4323" w:rsidR="002B1E22" w:rsidRPr="00A86FB1" w:rsidRDefault="44A3A84B" w:rsidP="002B1E22">
            <w:pPr>
              <w:rPr>
                <w:sz w:val="24"/>
                <w:szCs w:val="24"/>
              </w:rPr>
            </w:pPr>
            <w:r w:rsidRPr="00A86FB1">
              <w:rPr>
                <w:sz w:val="24"/>
                <w:szCs w:val="24"/>
              </w:rPr>
              <w:t>Welcome</w:t>
            </w:r>
          </w:p>
          <w:p w14:paraId="342EB26E" w14:textId="77777777" w:rsidR="002B1E22" w:rsidRPr="00A86FB1" w:rsidRDefault="002B1E22" w:rsidP="002B1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F80E11" w14:textId="720C5E12" w:rsidR="00BB3825" w:rsidRDefault="00BB3825" w:rsidP="00BB3825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b/>
                <w:bCs/>
                <w:color w:val="000000" w:themeColor="text1"/>
                <w:sz w:val="24"/>
                <w:szCs w:val="24"/>
              </w:rPr>
              <w:t>Bruce Adams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 – MAC Chairperson</w:t>
            </w:r>
          </w:p>
          <w:p w14:paraId="5F81C40F" w14:textId="2048B885" w:rsidR="00722015" w:rsidRPr="00A86FB1" w:rsidRDefault="00722015" w:rsidP="00BB38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Greg Sheehan 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color w:val="000000" w:themeColor="text1"/>
                <w:sz w:val="24"/>
                <w:szCs w:val="24"/>
              </w:rPr>
              <w:t>BLM Utah State Director</w:t>
            </w:r>
          </w:p>
          <w:p w14:paraId="714066BC" w14:textId="77777777" w:rsidR="00BB3825" w:rsidRPr="00A86FB1" w:rsidRDefault="00BB3825" w:rsidP="00BB3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86FB1">
              <w:rPr>
                <w:b/>
                <w:bCs/>
                <w:color w:val="000000" w:themeColor="text1"/>
                <w:sz w:val="24"/>
                <w:szCs w:val="24"/>
              </w:rPr>
              <w:t>Gary Torres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 – BLM Canyon Country District Manager</w:t>
            </w:r>
          </w:p>
          <w:p w14:paraId="7E7FF1EF" w14:textId="20F9F8C1" w:rsidR="002B1E22" w:rsidRPr="00A86FB1" w:rsidRDefault="00775DA1" w:rsidP="00BB38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Darren Olsen</w:t>
            </w:r>
            <w:r w:rsidR="00BB3825" w:rsidRPr="00A86FB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3825" w:rsidRPr="00A86FB1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343DCC">
              <w:rPr>
                <w:color w:val="000000" w:themeColor="text1"/>
                <w:sz w:val="24"/>
                <w:szCs w:val="24"/>
              </w:rPr>
              <w:t xml:space="preserve">Acting </w:t>
            </w:r>
            <w:r w:rsidR="00BB3825" w:rsidRPr="00A86FB1">
              <w:rPr>
                <w:color w:val="000000" w:themeColor="text1"/>
                <w:sz w:val="24"/>
                <w:szCs w:val="24"/>
              </w:rPr>
              <w:t>Manti-La Sal National Forest Supervisor</w:t>
            </w:r>
          </w:p>
        </w:tc>
      </w:tr>
      <w:tr w:rsidR="002B1E22" w:rsidRPr="00A86FB1" w14:paraId="521277D6" w14:textId="77777777" w:rsidTr="007B7CA5">
        <w:tc>
          <w:tcPr>
            <w:tcW w:w="1345" w:type="dxa"/>
          </w:tcPr>
          <w:p w14:paraId="6BA9E7DB" w14:textId="07F1126A" w:rsidR="002B1E22" w:rsidRPr="00A86FB1" w:rsidRDefault="18CEFB19" w:rsidP="002B1E22">
            <w:pPr>
              <w:rPr>
                <w:sz w:val="24"/>
                <w:szCs w:val="24"/>
              </w:rPr>
            </w:pPr>
            <w:r w:rsidRPr="00A86FB1">
              <w:rPr>
                <w:sz w:val="24"/>
                <w:szCs w:val="24"/>
              </w:rPr>
              <w:t xml:space="preserve">8:30 </w:t>
            </w:r>
            <w:r w:rsidR="1FDA117F" w:rsidRPr="00A86FB1">
              <w:rPr>
                <w:sz w:val="24"/>
                <w:szCs w:val="24"/>
              </w:rPr>
              <w:t>a.m.</w:t>
            </w:r>
          </w:p>
        </w:tc>
        <w:tc>
          <w:tcPr>
            <w:tcW w:w="4888" w:type="dxa"/>
          </w:tcPr>
          <w:p w14:paraId="58E8F797" w14:textId="4DA51B47" w:rsidR="002B1E22" w:rsidRPr="00A86FB1" w:rsidRDefault="00D5376D" w:rsidP="3F3B10D7">
            <w:pPr>
              <w:ind w:left="-360"/>
              <w:rPr>
                <w:sz w:val="24"/>
                <w:szCs w:val="24"/>
              </w:rPr>
            </w:pPr>
            <w:r w:rsidRPr="00A86FB1">
              <w:rPr>
                <w:sz w:val="24"/>
                <w:szCs w:val="24"/>
              </w:rPr>
              <w:t xml:space="preserve">      Agenda review</w:t>
            </w:r>
          </w:p>
        </w:tc>
        <w:tc>
          <w:tcPr>
            <w:tcW w:w="3117" w:type="dxa"/>
          </w:tcPr>
          <w:p w14:paraId="7C6F3A09" w14:textId="1F9301FE" w:rsidR="002B1E22" w:rsidRPr="00A86FB1" w:rsidRDefault="08B94B4F" w:rsidP="007B7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86FB1">
              <w:rPr>
                <w:b/>
                <w:bCs/>
                <w:sz w:val="24"/>
                <w:szCs w:val="24"/>
              </w:rPr>
              <w:t>Jake Palma</w:t>
            </w:r>
            <w:r w:rsidRPr="00A86FB1">
              <w:rPr>
                <w:sz w:val="24"/>
                <w:szCs w:val="24"/>
              </w:rPr>
              <w:t xml:space="preserve"> – BLM Monument Manager</w:t>
            </w:r>
          </w:p>
        </w:tc>
      </w:tr>
      <w:tr w:rsidR="002B1E22" w:rsidRPr="00A86FB1" w14:paraId="073E6FE7" w14:textId="77777777" w:rsidTr="007B7CA5">
        <w:tc>
          <w:tcPr>
            <w:tcW w:w="1345" w:type="dxa"/>
          </w:tcPr>
          <w:p w14:paraId="646D2689" w14:textId="4A08130B" w:rsidR="5BBEB502" w:rsidRPr="00A86FB1" w:rsidRDefault="00CA5F66" w:rsidP="5BBEB5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740692">
              <w:rPr>
                <w:color w:val="000000" w:themeColor="text1"/>
                <w:sz w:val="24"/>
                <w:szCs w:val="24"/>
              </w:rPr>
              <w:t>0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 xml:space="preserve"> a.m.</w:t>
            </w:r>
          </w:p>
        </w:tc>
        <w:tc>
          <w:tcPr>
            <w:tcW w:w="4888" w:type="dxa"/>
          </w:tcPr>
          <w:p w14:paraId="6B4538FC" w14:textId="3EA70B06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 xml:space="preserve">Review of </w:t>
            </w:r>
            <w:r w:rsidR="00CA5F66">
              <w:rPr>
                <w:color w:val="000000" w:themeColor="text1"/>
                <w:sz w:val="24"/>
                <w:szCs w:val="24"/>
              </w:rPr>
              <w:t>October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26BB" w:rsidRPr="00A86FB1">
              <w:rPr>
                <w:color w:val="000000" w:themeColor="text1"/>
                <w:sz w:val="24"/>
                <w:szCs w:val="24"/>
              </w:rPr>
              <w:t xml:space="preserve">2020 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MAC meeting </w:t>
            </w:r>
            <w:r w:rsidR="00216C3A">
              <w:rPr>
                <w:color w:val="000000" w:themeColor="text1"/>
                <w:sz w:val="24"/>
                <w:szCs w:val="24"/>
              </w:rPr>
              <w:t>minutes</w:t>
            </w:r>
            <w:r w:rsidR="00CA5F66">
              <w:rPr>
                <w:color w:val="000000" w:themeColor="text1"/>
                <w:sz w:val="24"/>
                <w:szCs w:val="24"/>
              </w:rPr>
              <w:t xml:space="preserve"> and informal recommendations</w:t>
            </w:r>
          </w:p>
          <w:p w14:paraId="2D91515F" w14:textId="231269BB" w:rsidR="5BBEB502" w:rsidRPr="00A86FB1" w:rsidRDefault="004D26BB" w:rsidP="004D26BB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 xml:space="preserve">Purpose: </w:t>
            </w:r>
            <w:r w:rsidR="002E6A1C">
              <w:rPr>
                <w:color w:val="000000" w:themeColor="text1"/>
                <w:sz w:val="24"/>
                <w:szCs w:val="24"/>
              </w:rPr>
              <w:t>R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eview </w:t>
            </w:r>
            <w:r w:rsidR="00740692">
              <w:rPr>
                <w:color w:val="000000" w:themeColor="text1"/>
                <w:sz w:val="24"/>
                <w:szCs w:val="24"/>
              </w:rPr>
              <w:t>previous meeting’s informal recommendations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 and </w:t>
            </w:r>
            <w:r w:rsidR="00740692">
              <w:rPr>
                <w:color w:val="000000" w:themeColor="text1"/>
                <w:sz w:val="24"/>
                <w:szCs w:val="24"/>
              </w:rPr>
              <w:t xml:space="preserve">MAC members </w:t>
            </w:r>
            <w:r w:rsidR="005C54D9">
              <w:rPr>
                <w:color w:val="000000" w:themeColor="text1"/>
                <w:sz w:val="24"/>
                <w:szCs w:val="24"/>
              </w:rPr>
              <w:t xml:space="preserve">can </w:t>
            </w:r>
            <w:r w:rsidR="00740692">
              <w:rPr>
                <w:color w:val="000000" w:themeColor="text1"/>
                <w:sz w:val="24"/>
                <w:szCs w:val="24"/>
              </w:rPr>
              <w:t>formally vote</w:t>
            </w:r>
            <w:r w:rsidRPr="00A86FB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057983D9" w14:textId="77777777" w:rsidR="5BBEB502" w:rsidRDefault="00BB3825" w:rsidP="5BBEB502">
            <w:pPr>
              <w:rPr>
                <w:sz w:val="24"/>
                <w:szCs w:val="24"/>
              </w:rPr>
            </w:pPr>
            <w:r w:rsidRPr="00A86FB1">
              <w:rPr>
                <w:b/>
                <w:bCs/>
                <w:sz w:val="24"/>
                <w:szCs w:val="24"/>
              </w:rPr>
              <w:t>Jake Palma</w:t>
            </w:r>
            <w:r w:rsidRPr="00A86FB1">
              <w:rPr>
                <w:sz w:val="24"/>
                <w:szCs w:val="24"/>
              </w:rPr>
              <w:t xml:space="preserve"> – Bears Ears National Monument Manager</w:t>
            </w:r>
          </w:p>
          <w:p w14:paraId="3BB82206" w14:textId="6E0C315B" w:rsidR="0008506F" w:rsidRPr="0008506F" w:rsidRDefault="0008506F" w:rsidP="5BBEB502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b/>
                <w:bCs/>
                <w:color w:val="000000" w:themeColor="text1"/>
                <w:sz w:val="24"/>
                <w:szCs w:val="24"/>
              </w:rPr>
              <w:t>Ted Neff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 – USFS Deputy District Ranger</w:t>
            </w:r>
          </w:p>
        </w:tc>
      </w:tr>
      <w:tr w:rsidR="002D2837" w:rsidRPr="00A86FB1" w14:paraId="6FEF4073" w14:textId="77777777" w:rsidTr="007B7CA5">
        <w:tc>
          <w:tcPr>
            <w:tcW w:w="1345" w:type="dxa"/>
          </w:tcPr>
          <w:p w14:paraId="10B81A0A" w14:textId="07569832" w:rsidR="5BBEB502" w:rsidRPr="00A86FB1" w:rsidRDefault="00740692" w:rsidP="5BBEB5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 xml:space="preserve"> a.m. </w:t>
            </w:r>
          </w:p>
        </w:tc>
        <w:tc>
          <w:tcPr>
            <w:tcW w:w="4888" w:type="dxa"/>
          </w:tcPr>
          <w:p w14:paraId="2E47A3E4" w14:textId="353D09DF" w:rsidR="5BBEB502" w:rsidRPr="00A86FB1" w:rsidRDefault="00D5376D" w:rsidP="5BBEB502">
            <w:pPr>
              <w:ind w:left="-360"/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 xml:space="preserve">      Break</w:t>
            </w:r>
          </w:p>
        </w:tc>
        <w:tc>
          <w:tcPr>
            <w:tcW w:w="3117" w:type="dxa"/>
          </w:tcPr>
          <w:p w14:paraId="4252AA35" w14:textId="496BB987" w:rsidR="5BBEB502" w:rsidRPr="00A86FB1" w:rsidRDefault="5BBEB502" w:rsidP="5BBEB5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C54D9" w:rsidRPr="00A86FB1" w14:paraId="7EEECF18" w14:textId="77777777" w:rsidTr="007B7CA5">
        <w:tc>
          <w:tcPr>
            <w:tcW w:w="1345" w:type="dxa"/>
          </w:tcPr>
          <w:p w14:paraId="497108EE" w14:textId="79C0DE4E" w:rsidR="005C54D9" w:rsidRPr="00A86FB1" w:rsidRDefault="005C54D9" w:rsidP="005C54D9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86FB1">
              <w:rPr>
                <w:sz w:val="24"/>
                <w:szCs w:val="24"/>
              </w:rPr>
              <w:t xml:space="preserve"> </w:t>
            </w:r>
            <w:r w:rsidRPr="00A86FB1">
              <w:rPr>
                <w:color w:val="000000" w:themeColor="text1"/>
                <w:sz w:val="24"/>
                <w:szCs w:val="24"/>
              </w:rPr>
              <w:t>a.m.</w:t>
            </w:r>
          </w:p>
        </w:tc>
        <w:tc>
          <w:tcPr>
            <w:tcW w:w="4888" w:type="dxa"/>
          </w:tcPr>
          <w:p w14:paraId="0E21954A" w14:textId="4FB29A01" w:rsidR="005C54D9" w:rsidRDefault="005C54D9" w:rsidP="005C54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BENM Updates and General Discussion </w:t>
            </w:r>
          </w:p>
          <w:p w14:paraId="11CAFB46" w14:textId="0E953C98" w:rsidR="005C54D9" w:rsidRDefault="005C54D9" w:rsidP="005C54D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Recreation</w:t>
            </w:r>
          </w:p>
          <w:p w14:paraId="0E423E3B" w14:textId="2D0037BB" w:rsidR="005C54D9" w:rsidRDefault="005C54D9" w:rsidP="005C54D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Grazing</w:t>
            </w:r>
          </w:p>
          <w:p w14:paraId="7C66D526" w14:textId="11B33BD1" w:rsidR="005C54D9" w:rsidRDefault="005C54D9" w:rsidP="005C54D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Lands and Realty</w:t>
            </w:r>
          </w:p>
          <w:p w14:paraId="2CE065B6" w14:textId="583F6416" w:rsidR="005C54D9" w:rsidRPr="005C54D9" w:rsidRDefault="005C54D9" w:rsidP="005C54D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5C54D9">
              <w:rPr>
                <w:color w:val="000000" w:themeColor="text1"/>
                <w:sz w:val="24"/>
                <w:szCs w:val="24"/>
              </w:rPr>
              <w:t>Wildlife</w:t>
            </w:r>
          </w:p>
          <w:p w14:paraId="4908BB15" w14:textId="281DC016" w:rsidR="005C54D9" w:rsidRPr="00A86FB1" w:rsidRDefault="005C54D9" w:rsidP="005C54D9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 xml:space="preserve">Purpose: </w:t>
            </w:r>
            <w:r>
              <w:rPr>
                <w:color w:val="000000" w:themeColor="text1"/>
                <w:sz w:val="24"/>
                <w:szCs w:val="24"/>
              </w:rPr>
              <w:t>Provide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updates to the MAC on ongoing projects and provide opportunity to MAC members general discussion time.</w:t>
            </w:r>
          </w:p>
        </w:tc>
        <w:tc>
          <w:tcPr>
            <w:tcW w:w="3117" w:type="dxa"/>
          </w:tcPr>
          <w:p w14:paraId="581EC3C6" w14:textId="0EB59AB1" w:rsidR="005C54D9" w:rsidRPr="00A86FB1" w:rsidRDefault="005C54D9" w:rsidP="005C54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Various BLM and USFS staff</w:t>
            </w:r>
          </w:p>
        </w:tc>
      </w:tr>
      <w:tr w:rsidR="00242D89" w:rsidRPr="00A86FB1" w14:paraId="294A1299" w14:textId="77777777" w:rsidTr="007B7CA5">
        <w:tc>
          <w:tcPr>
            <w:tcW w:w="1345" w:type="dxa"/>
          </w:tcPr>
          <w:p w14:paraId="7A84E38D" w14:textId="6E897C9D" w:rsidR="5BBEB502" w:rsidRPr="00A86FB1" w:rsidRDefault="00237F2B" w:rsidP="5BBEB5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 xml:space="preserve">.m. </w:t>
            </w:r>
          </w:p>
        </w:tc>
        <w:tc>
          <w:tcPr>
            <w:tcW w:w="4888" w:type="dxa"/>
          </w:tcPr>
          <w:p w14:paraId="29207517" w14:textId="77777777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117" w:type="dxa"/>
          </w:tcPr>
          <w:p w14:paraId="5BE8117B" w14:textId="77777777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5BBEB502" w:rsidRPr="00A86FB1" w14:paraId="35B7730B" w14:textId="77777777" w:rsidTr="007B7CA5">
        <w:tc>
          <w:tcPr>
            <w:tcW w:w="1345" w:type="dxa"/>
          </w:tcPr>
          <w:p w14:paraId="011DCDFA" w14:textId="110E19FA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>1</w:t>
            </w:r>
            <w:r w:rsidR="00237F2B">
              <w:rPr>
                <w:color w:val="000000" w:themeColor="text1"/>
                <w:sz w:val="24"/>
                <w:szCs w:val="24"/>
              </w:rPr>
              <w:t>2</w:t>
            </w:r>
            <w:r w:rsidRPr="00A86FB1">
              <w:rPr>
                <w:color w:val="000000" w:themeColor="text1"/>
                <w:sz w:val="24"/>
                <w:szCs w:val="24"/>
              </w:rPr>
              <w:t>:</w:t>
            </w:r>
            <w:r w:rsidR="00237F2B">
              <w:rPr>
                <w:color w:val="000000" w:themeColor="text1"/>
                <w:sz w:val="24"/>
                <w:szCs w:val="24"/>
              </w:rPr>
              <w:t>30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 p.m.</w:t>
            </w:r>
          </w:p>
        </w:tc>
        <w:tc>
          <w:tcPr>
            <w:tcW w:w="4888" w:type="dxa"/>
          </w:tcPr>
          <w:p w14:paraId="7EFF9091" w14:textId="77777777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>Public comment period</w:t>
            </w:r>
          </w:p>
        </w:tc>
        <w:tc>
          <w:tcPr>
            <w:tcW w:w="3117" w:type="dxa"/>
          </w:tcPr>
          <w:p w14:paraId="278DAC92" w14:textId="56BFE317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  <w:r w:rsidRPr="00DA3EBE">
              <w:rPr>
                <w:color w:val="000000" w:themeColor="text1"/>
                <w:sz w:val="24"/>
                <w:szCs w:val="24"/>
              </w:rPr>
              <w:t xml:space="preserve">Members of the public, sign </w:t>
            </w:r>
            <w:r w:rsidR="00DA3EBE">
              <w:rPr>
                <w:color w:val="000000" w:themeColor="text1"/>
                <w:sz w:val="24"/>
                <w:szCs w:val="24"/>
              </w:rPr>
              <w:t>up</w:t>
            </w:r>
            <w:r w:rsidRPr="00DA3EBE">
              <w:rPr>
                <w:color w:val="000000" w:themeColor="text1"/>
                <w:sz w:val="24"/>
                <w:szCs w:val="24"/>
              </w:rPr>
              <w:t xml:space="preserve"> will be required for oral comments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5BBEB502" w:rsidRPr="00A86FB1" w14:paraId="2B0A90E0" w14:textId="77777777" w:rsidTr="007B7CA5">
        <w:tc>
          <w:tcPr>
            <w:tcW w:w="1345" w:type="dxa"/>
          </w:tcPr>
          <w:p w14:paraId="21A91D1A" w14:textId="7AF0BF37" w:rsidR="5BBEB502" w:rsidRPr="00A86FB1" w:rsidRDefault="00237F2B" w:rsidP="5BBEB5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>:</w:t>
            </w:r>
            <w:r w:rsidR="001D0255">
              <w:rPr>
                <w:color w:val="000000" w:themeColor="text1"/>
                <w:sz w:val="24"/>
                <w:szCs w:val="24"/>
              </w:rPr>
              <w:t>15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 xml:space="preserve"> p.m. </w:t>
            </w:r>
          </w:p>
        </w:tc>
        <w:tc>
          <w:tcPr>
            <w:tcW w:w="4888" w:type="dxa"/>
          </w:tcPr>
          <w:p w14:paraId="696B7710" w14:textId="05235702" w:rsidR="5BBEB502" w:rsidRPr="00A86FB1" w:rsidRDefault="00D5376D" w:rsidP="5BBEB502">
            <w:pPr>
              <w:ind w:left="-360"/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 xml:space="preserve">      Break</w:t>
            </w:r>
          </w:p>
        </w:tc>
        <w:tc>
          <w:tcPr>
            <w:tcW w:w="3117" w:type="dxa"/>
          </w:tcPr>
          <w:p w14:paraId="32F261C1" w14:textId="74C3B42F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5BBEB502" w:rsidRPr="00A86FB1" w14:paraId="4DB491AB" w14:textId="77777777" w:rsidTr="007B7CA5">
        <w:tc>
          <w:tcPr>
            <w:tcW w:w="1345" w:type="dxa"/>
          </w:tcPr>
          <w:p w14:paraId="1286C4E4" w14:textId="1398E0CA" w:rsidR="5BBEB502" w:rsidRPr="00A86FB1" w:rsidRDefault="00237F2B" w:rsidP="5BBEB5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 xml:space="preserve"> p.m. </w:t>
            </w:r>
          </w:p>
        </w:tc>
        <w:tc>
          <w:tcPr>
            <w:tcW w:w="4888" w:type="dxa"/>
          </w:tcPr>
          <w:p w14:paraId="35AB143A" w14:textId="2017CBAD" w:rsidR="5BBEB502" w:rsidRPr="00A86FB1" w:rsidRDefault="00CA5F66" w:rsidP="5BBEB5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Discussion of wood cutting program and the associated monitoring, community outreach/education, and partnership opportunities</w:t>
            </w:r>
          </w:p>
          <w:p w14:paraId="7273D1B2" w14:textId="44A59779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</w:p>
          <w:p w14:paraId="777244FC" w14:textId="393D236C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 xml:space="preserve">Purpose: Present challenges and solutions </w:t>
            </w:r>
            <w:r w:rsidR="00740692">
              <w:rPr>
                <w:color w:val="000000" w:themeColor="text1"/>
                <w:sz w:val="24"/>
                <w:szCs w:val="24"/>
              </w:rPr>
              <w:t xml:space="preserve">related to woodland resources </w:t>
            </w:r>
            <w:r w:rsidRPr="00A86FB1">
              <w:rPr>
                <w:color w:val="000000" w:themeColor="text1"/>
                <w:sz w:val="24"/>
                <w:szCs w:val="24"/>
              </w:rPr>
              <w:t>and get recommendations from the MAC.</w:t>
            </w:r>
          </w:p>
        </w:tc>
        <w:tc>
          <w:tcPr>
            <w:tcW w:w="3117" w:type="dxa"/>
          </w:tcPr>
          <w:p w14:paraId="4F651AEC" w14:textId="5CEC6819" w:rsidR="002E6A1C" w:rsidRPr="002E6A1C" w:rsidRDefault="00740692" w:rsidP="5BBEB50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Various BLM and USFS staff</w:t>
            </w:r>
          </w:p>
        </w:tc>
      </w:tr>
      <w:tr w:rsidR="5BBEB502" w:rsidRPr="00A86FB1" w14:paraId="096DCEEB" w14:textId="77777777" w:rsidTr="007B7CA5">
        <w:tc>
          <w:tcPr>
            <w:tcW w:w="1345" w:type="dxa"/>
          </w:tcPr>
          <w:p w14:paraId="0D6D7BDD" w14:textId="1FE42EE3" w:rsidR="5BBEB502" w:rsidRPr="00A86FB1" w:rsidRDefault="00237F2B" w:rsidP="5BBEB5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 xml:space="preserve"> p.m.</w:t>
            </w:r>
          </w:p>
        </w:tc>
        <w:tc>
          <w:tcPr>
            <w:tcW w:w="4888" w:type="dxa"/>
          </w:tcPr>
          <w:p w14:paraId="142140CA" w14:textId="45545845" w:rsidR="5BBEB502" w:rsidRPr="00A86FB1" w:rsidRDefault="5BBEB502" w:rsidP="5BBEB502">
            <w:pPr>
              <w:rPr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>Final thoughts/wrap up</w:t>
            </w:r>
          </w:p>
          <w:p w14:paraId="000E95CF" w14:textId="0590C626" w:rsidR="5BBEB502" w:rsidRPr="00A86FB1" w:rsidRDefault="5BBEB502" w:rsidP="5BBEB50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>Other MAC member discussion topics</w:t>
            </w:r>
          </w:p>
          <w:p w14:paraId="6B7DDFDA" w14:textId="4CE9779B" w:rsidR="5BBEB502" w:rsidRPr="00A86FB1" w:rsidRDefault="5BBEB502" w:rsidP="5BBEB50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>Dates and topics for next meeting</w:t>
            </w:r>
          </w:p>
        </w:tc>
        <w:tc>
          <w:tcPr>
            <w:tcW w:w="3117" w:type="dxa"/>
          </w:tcPr>
          <w:p w14:paraId="77A6E2E5" w14:textId="77777777" w:rsidR="005C54D9" w:rsidRDefault="005C54D9" w:rsidP="005C54D9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b/>
                <w:bCs/>
                <w:color w:val="000000" w:themeColor="text1"/>
                <w:sz w:val="24"/>
                <w:szCs w:val="24"/>
              </w:rPr>
              <w:t>Bruce Adams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 – MAC Chairperson</w:t>
            </w:r>
          </w:p>
          <w:p w14:paraId="585B6E64" w14:textId="77777777" w:rsidR="005C54D9" w:rsidRPr="00A86FB1" w:rsidRDefault="005C54D9" w:rsidP="005C54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Greg Sheehan 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color w:val="000000" w:themeColor="text1"/>
                <w:sz w:val="24"/>
                <w:szCs w:val="24"/>
              </w:rPr>
              <w:t>BLM Utah State Director</w:t>
            </w:r>
          </w:p>
          <w:p w14:paraId="46A6CE44" w14:textId="77777777" w:rsidR="005C54D9" w:rsidRPr="00A86FB1" w:rsidRDefault="005C54D9" w:rsidP="005C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86FB1">
              <w:rPr>
                <w:b/>
                <w:bCs/>
                <w:color w:val="000000" w:themeColor="text1"/>
                <w:sz w:val="24"/>
                <w:szCs w:val="24"/>
              </w:rPr>
              <w:t>Gary Torres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 – BLM Canyon Country District Manager</w:t>
            </w:r>
          </w:p>
          <w:p w14:paraId="0D8BC604" w14:textId="478AAE03" w:rsidR="5BBEB502" w:rsidRPr="00A86FB1" w:rsidRDefault="00343DCC" w:rsidP="005C54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Darren Olsen</w:t>
            </w:r>
            <w:r w:rsidRPr="00A86FB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6FB1">
              <w:rPr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color w:val="000000" w:themeColor="text1"/>
                <w:sz w:val="24"/>
                <w:szCs w:val="24"/>
              </w:rPr>
              <w:t xml:space="preserve">Acting </w:t>
            </w:r>
            <w:r w:rsidRPr="00A86FB1">
              <w:rPr>
                <w:color w:val="000000" w:themeColor="text1"/>
                <w:sz w:val="24"/>
                <w:szCs w:val="24"/>
              </w:rPr>
              <w:t>Manti-La Sal National Forest Supervisor</w:t>
            </w:r>
          </w:p>
        </w:tc>
      </w:tr>
      <w:tr w:rsidR="5BBEB502" w:rsidRPr="00A86FB1" w14:paraId="11B11127" w14:textId="77777777" w:rsidTr="007B7CA5">
        <w:tc>
          <w:tcPr>
            <w:tcW w:w="1345" w:type="dxa"/>
          </w:tcPr>
          <w:p w14:paraId="19947720" w14:textId="4099185F" w:rsidR="5BBEB502" w:rsidRPr="00A86FB1" w:rsidRDefault="00237F2B" w:rsidP="5BBEB5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5BBEB502" w:rsidRPr="00A86FB1">
              <w:rPr>
                <w:color w:val="000000" w:themeColor="text1"/>
                <w:sz w:val="24"/>
                <w:szCs w:val="24"/>
              </w:rPr>
              <w:t xml:space="preserve">:00 p.m. </w:t>
            </w:r>
          </w:p>
        </w:tc>
        <w:tc>
          <w:tcPr>
            <w:tcW w:w="4888" w:type="dxa"/>
          </w:tcPr>
          <w:p w14:paraId="4AD05D48" w14:textId="77777777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3117" w:type="dxa"/>
          </w:tcPr>
          <w:p w14:paraId="1DE21CFF" w14:textId="77777777" w:rsidR="5BBEB502" w:rsidRPr="00A86FB1" w:rsidRDefault="5BBEB502" w:rsidP="5BBEB502">
            <w:pPr>
              <w:rPr>
                <w:color w:val="000000" w:themeColor="text1"/>
                <w:sz w:val="24"/>
                <w:szCs w:val="24"/>
              </w:rPr>
            </w:pPr>
            <w:r w:rsidRPr="00A86FB1">
              <w:rPr>
                <w:color w:val="000000" w:themeColor="text1"/>
                <w:sz w:val="24"/>
                <w:szCs w:val="24"/>
              </w:rPr>
              <w:t>All</w:t>
            </w:r>
          </w:p>
        </w:tc>
      </w:tr>
    </w:tbl>
    <w:p w14:paraId="72C3F427" w14:textId="77777777" w:rsidR="00EC4F6B" w:rsidRPr="00A86FB1" w:rsidRDefault="00EC4F6B" w:rsidP="00D4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</w:p>
    <w:sectPr w:rsidR="00EC4F6B" w:rsidRPr="00A86FB1" w:rsidSect="00D46597">
      <w:headerReference w:type="even" r:id="rId10"/>
      <w:headerReference w:type="default" r:id="rId11"/>
      <w:headerReference w:type="first" r:id="rId12"/>
      <w:pgSz w:w="12240" w:h="15840"/>
      <w:pgMar w:top="1296" w:right="1080" w:bottom="129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3CE6" w14:textId="77777777" w:rsidR="00C364F1" w:rsidRDefault="00C364F1">
      <w:pPr>
        <w:spacing w:after="0" w:line="240" w:lineRule="auto"/>
      </w:pPr>
      <w:r>
        <w:separator/>
      </w:r>
    </w:p>
  </w:endnote>
  <w:endnote w:type="continuationSeparator" w:id="0">
    <w:p w14:paraId="1C04669B" w14:textId="77777777" w:rsidR="00C364F1" w:rsidRDefault="00C364F1">
      <w:pPr>
        <w:spacing w:after="0" w:line="240" w:lineRule="auto"/>
      </w:pPr>
      <w:r>
        <w:continuationSeparator/>
      </w:r>
    </w:p>
  </w:endnote>
  <w:endnote w:type="continuationNotice" w:id="1">
    <w:p w14:paraId="25A0DA43" w14:textId="77777777" w:rsidR="00C364F1" w:rsidRDefault="00C36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5FD0" w14:textId="77777777" w:rsidR="00C364F1" w:rsidRDefault="00C364F1">
      <w:pPr>
        <w:spacing w:after="0" w:line="240" w:lineRule="auto"/>
      </w:pPr>
      <w:r>
        <w:separator/>
      </w:r>
    </w:p>
  </w:footnote>
  <w:footnote w:type="continuationSeparator" w:id="0">
    <w:p w14:paraId="29DA8E31" w14:textId="77777777" w:rsidR="00C364F1" w:rsidRDefault="00C364F1">
      <w:pPr>
        <w:spacing w:after="0" w:line="240" w:lineRule="auto"/>
      </w:pPr>
      <w:r>
        <w:continuationSeparator/>
      </w:r>
    </w:p>
  </w:footnote>
  <w:footnote w:type="continuationNotice" w:id="1">
    <w:p w14:paraId="182587CA" w14:textId="77777777" w:rsidR="00C364F1" w:rsidRDefault="00C36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89DB" w14:textId="3ECC2053" w:rsidR="00E54B94" w:rsidRDefault="00E54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A8AC" w14:textId="3800DADB" w:rsidR="5BBEB502" w:rsidRDefault="5BBEB502" w:rsidP="5BBEB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C46A" w14:textId="36A6F9DB" w:rsidR="00E54B94" w:rsidRDefault="00E54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556C3"/>
    <w:multiLevelType w:val="multilevel"/>
    <w:tmpl w:val="9A9E318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11D38"/>
    <w:multiLevelType w:val="hybridMultilevel"/>
    <w:tmpl w:val="290401AA"/>
    <w:lvl w:ilvl="0" w:tplc="551A4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AF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06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8F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0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24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8B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A4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3D2"/>
    <w:multiLevelType w:val="hybridMultilevel"/>
    <w:tmpl w:val="055AB410"/>
    <w:lvl w:ilvl="0" w:tplc="39B05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EC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61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A2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0C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C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A0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0D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08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7B10"/>
    <w:multiLevelType w:val="hybridMultilevel"/>
    <w:tmpl w:val="B892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00A"/>
    <w:multiLevelType w:val="hybridMultilevel"/>
    <w:tmpl w:val="5EEE3C44"/>
    <w:lvl w:ilvl="0" w:tplc="D3FE34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6526DB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586B39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1FAAC8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6E0DA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636CB0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325D3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95CEE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B92AF2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7827FD"/>
    <w:multiLevelType w:val="hybridMultilevel"/>
    <w:tmpl w:val="8A78BDC6"/>
    <w:lvl w:ilvl="0" w:tplc="04521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0B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EB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81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A4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AD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01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CE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42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6B"/>
    <w:rsid w:val="0001304F"/>
    <w:rsid w:val="0003163F"/>
    <w:rsid w:val="00065F21"/>
    <w:rsid w:val="00076B3A"/>
    <w:rsid w:val="0008506F"/>
    <w:rsid w:val="000A3F1E"/>
    <w:rsid w:val="000A40E0"/>
    <w:rsid w:val="00103998"/>
    <w:rsid w:val="00124F9E"/>
    <w:rsid w:val="00146DDE"/>
    <w:rsid w:val="0015710F"/>
    <w:rsid w:val="00190E2F"/>
    <w:rsid w:val="001A7F29"/>
    <w:rsid w:val="001D0255"/>
    <w:rsid w:val="001D7B01"/>
    <w:rsid w:val="00216C3A"/>
    <w:rsid w:val="00237F2B"/>
    <w:rsid w:val="00242D89"/>
    <w:rsid w:val="002B1E22"/>
    <w:rsid w:val="002C3BD2"/>
    <w:rsid w:val="002D2837"/>
    <w:rsid w:val="002D3695"/>
    <w:rsid w:val="002E6A1C"/>
    <w:rsid w:val="0030616C"/>
    <w:rsid w:val="003311F7"/>
    <w:rsid w:val="0033697E"/>
    <w:rsid w:val="00343DCC"/>
    <w:rsid w:val="00361165"/>
    <w:rsid w:val="003B76C2"/>
    <w:rsid w:val="00455461"/>
    <w:rsid w:val="004B5D57"/>
    <w:rsid w:val="004C5CCD"/>
    <w:rsid w:val="004D26BB"/>
    <w:rsid w:val="004D4048"/>
    <w:rsid w:val="0051EE21"/>
    <w:rsid w:val="0055406E"/>
    <w:rsid w:val="005968DB"/>
    <w:rsid w:val="005C54D9"/>
    <w:rsid w:val="005F450A"/>
    <w:rsid w:val="00626904"/>
    <w:rsid w:val="006B7F5F"/>
    <w:rsid w:val="006E3539"/>
    <w:rsid w:val="00722015"/>
    <w:rsid w:val="00740692"/>
    <w:rsid w:val="00775DA1"/>
    <w:rsid w:val="007B7CA5"/>
    <w:rsid w:val="0081355E"/>
    <w:rsid w:val="00845235"/>
    <w:rsid w:val="00911C55"/>
    <w:rsid w:val="009644A2"/>
    <w:rsid w:val="00976EE3"/>
    <w:rsid w:val="00995DF8"/>
    <w:rsid w:val="009B3467"/>
    <w:rsid w:val="009D1873"/>
    <w:rsid w:val="00A245D9"/>
    <w:rsid w:val="00A277C5"/>
    <w:rsid w:val="00A31747"/>
    <w:rsid w:val="00A54EB7"/>
    <w:rsid w:val="00A86FB1"/>
    <w:rsid w:val="00A875C1"/>
    <w:rsid w:val="00AE0D46"/>
    <w:rsid w:val="00B116DE"/>
    <w:rsid w:val="00BB3825"/>
    <w:rsid w:val="00BF0002"/>
    <w:rsid w:val="00C13BF0"/>
    <w:rsid w:val="00C17917"/>
    <w:rsid w:val="00C364F1"/>
    <w:rsid w:val="00C72019"/>
    <w:rsid w:val="00C97EB9"/>
    <w:rsid w:val="00CA0F81"/>
    <w:rsid w:val="00CA51BC"/>
    <w:rsid w:val="00CA5F66"/>
    <w:rsid w:val="00CD6893"/>
    <w:rsid w:val="00CD7C83"/>
    <w:rsid w:val="00D006ED"/>
    <w:rsid w:val="00D25BF9"/>
    <w:rsid w:val="00D46597"/>
    <w:rsid w:val="00D5376D"/>
    <w:rsid w:val="00D75815"/>
    <w:rsid w:val="00D827D5"/>
    <w:rsid w:val="00D95309"/>
    <w:rsid w:val="00DA3EBE"/>
    <w:rsid w:val="00DF72AB"/>
    <w:rsid w:val="00E3034C"/>
    <w:rsid w:val="00E54B94"/>
    <w:rsid w:val="00EC4F6B"/>
    <w:rsid w:val="00EE7AA1"/>
    <w:rsid w:val="00F21831"/>
    <w:rsid w:val="00F747CB"/>
    <w:rsid w:val="00FF3A19"/>
    <w:rsid w:val="00FF3BDD"/>
    <w:rsid w:val="025D95C6"/>
    <w:rsid w:val="02E523B8"/>
    <w:rsid w:val="02E7C8FA"/>
    <w:rsid w:val="034EE7AF"/>
    <w:rsid w:val="049707D7"/>
    <w:rsid w:val="04A26AEE"/>
    <w:rsid w:val="04F460E3"/>
    <w:rsid w:val="079CFAE0"/>
    <w:rsid w:val="0884BFB0"/>
    <w:rsid w:val="089B6DD1"/>
    <w:rsid w:val="08B94B4F"/>
    <w:rsid w:val="09EE501E"/>
    <w:rsid w:val="0B466254"/>
    <w:rsid w:val="0B8FC9A0"/>
    <w:rsid w:val="0CFD67F5"/>
    <w:rsid w:val="0E6BED5D"/>
    <w:rsid w:val="0EF56BC8"/>
    <w:rsid w:val="0F7210CB"/>
    <w:rsid w:val="0FF0C64E"/>
    <w:rsid w:val="1159D662"/>
    <w:rsid w:val="1202CF0D"/>
    <w:rsid w:val="12387504"/>
    <w:rsid w:val="1264C799"/>
    <w:rsid w:val="12696263"/>
    <w:rsid w:val="12A47EB1"/>
    <w:rsid w:val="12AC59CA"/>
    <w:rsid w:val="13CE6CC5"/>
    <w:rsid w:val="14804F26"/>
    <w:rsid w:val="15D8D9A0"/>
    <w:rsid w:val="16ABD59E"/>
    <w:rsid w:val="177486FA"/>
    <w:rsid w:val="17766656"/>
    <w:rsid w:val="17E93351"/>
    <w:rsid w:val="1827B882"/>
    <w:rsid w:val="1844A87D"/>
    <w:rsid w:val="18CEFB19"/>
    <w:rsid w:val="19170670"/>
    <w:rsid w:val="196B0B37"/>
    <w:rsid w:val="19C0B6AC"/>
    <w:rsid w:val="1A9D614C"/>
    <w:rsid w:val="1AAD6184"/>
    <w:rsid w:val="1B6D13E7"/>
    <w:rsid w:val="1C140EE2"/>
    <w:rsid w:val="1CEEA8A1"/>
    <w:rsid w:val="1D4D0C09"/>
    <w:rsid w:val="1D845CDD"/>
    <w:rsid w:val="1DFB78A8"/>
    <w:rsid w:val="1FA0E614"/>
    <w:rsid w:val="1FB75530"/>
    <w:rsid w:val="1FDA117F"/>
    <w:rsid w:val="20276029"/>
    <w:rsid w:val="207919AB"/>
    <w:rsid w:val="21D457D2"/>
    <w:rsid w:val="21D9B9E5"/>
    <w:rsid w:val="23E1F3E8"/>
    <w:rsid w:val="241F5EB6"/>
    <w:rsid w:val="24FEA71B"/>
    <w:rsid w:val="252B7A03"/>
    <w:rsid w:val="25656F85"/>
    <w:rsid w:val="25E611E6"/>
    <w:rsid w:val="262C0C9B"/>
    <w:rsid w:val="268AB0F5"/>
    <w:rsid w:val="26FF07A6"/>
    <w:rsid w:val="276E74F7"/>
    <w:rsid w:val="28C62724"/>
    <w:rsid w:val="28F23AF9"/>
    <w:rsid w:val="290B59A4"/>
    <w:rsid w:val="29D54890"/>
    <w:rsid w:val="2A0B0157"/>
    <w:rsid w:val="2A3004BA"/>
    <w:rsid w:val="2B07832E"/>
    <w:rsid w:val="2B0C8DFE"/>
    <w:rsid w:val="2B15E160"/>
    <w:rsid w:val="2B2908D0"/>
    <w:rsid w:val="2B6D6CB6"/>
    <w:rsid w:val="2BC152FA"/>
    <w:rsid w:val="2C73847A"/>
    <w:rsid w:val="2CF23446"/>
    <w:rsid w:val="2E217883"/>
    <w:rsid w:val="2FA4D67F"/>
    <w:rsid w:val="3066A2EA"/>
    <w:rsid w:val="31A55E1B"/>
    <w:rsid w:val="3203093D"/>
    <w:rsid w:val="323EADAA"/>
    <w:rsid w:val="326A7E91"/>
    <w:rsid w:val="329BC385"/>
    <w:rsid w:val="33A7CF81"/>
    <w:rsid w:val="342688E3"/>
    <w:rsid w:val="348AB78A"/>
    <w:rsid w:val="355FE4DE"/>
    <w:rsid w:val="3608FB9E"/>
    <w:rsid w:val="36329DCC"/>
    <w:rsid w:val="368FA76D"/>
    <w:rsid w:val="37C174CD"/>
    <w:rsid w:val="3838A834"/>
    <w:rsid w:val="390F93BE"/>
    <w:rsid w:val="39CEFA02"/>
    <w:rsid w:val="3A7A0DF4"/>
    <w:rsid w:val="3AAE3DC4"/>
    <w:rsid w:val="3ADE9AC5"/>
    <w:rsid w:val="3C3E9593"/>
    <w:rsid w:val="3D505289"/>
    <w:rsid w:val="3D590D5E"/>
    <w:rsid w:val="3DAFCD91"/>
    <w:rsid w:val="3DB1EBDC"/>
    <w:rsid w:val="3EE8B51B"/>
    <w:rsid w:val="3F3B10D7"/>
    <w:rsid w:val="40B886F4"/>
    <w:rsid w:val="414764F0"/>
    <w:rsid w:val="4366C149"/>
    <w:rsid w:val="43D3C82D"/>
    <w:rsid w:val="44A3A84B"/>
    <w:rsid w:val="455E8374"/>
    <w:rsid w:val="45D022F4"/>
    <w:rsid w:val="45E6133B"/>
    <w:rsid w:val="4633CF4C"/>
    <w:rsid w:val="46D80FCF"/>
    <w:rsid w:val="478440E6"/>
    <w:rsid w:val="48BB34A8"/>
    <w:rsid w:val="49A51642"/>
    <w:rsid w:val="4A8BF935"/>
    <w:rsid w:val="4B40E982"/>
    <w:rsid w:val="4B680C2B"/>
    <w:rsid w:val="4B7D77BA"/>
    <w:rsid w:val="4B9C99ED"/>
    <w:rsid w:val="4D02A4F0"/>
    <w:rsid w:val="4D62F08A"/>
    <w:rsid w:val="4E097AEA"/>
    <w:rsid w:val="4E8D16FF"/>
    <w:rsid w:val="4EF8EBB2"/>
    <w:rsid w:val="4F67DB74"/>
    <w:rsid w:val="4F9F9CFA"/>
    <w:rsid w:val="4FAE1748"/>
    <w:rsid w:val="500B4A64"/>
    <w:rsid w:val="5047DCD9"/>
    <w:rsid w:val="50A8AE7D"/>
    <w:rsid w:val="50BDDC71"/>
    <w:rsid w:val="513CFCBF"/>
    <w:rsid w:val="51764C57"/>
    <w:rsid w:val="519B362E"/>
    <w:rsid w:val="522DDA7F"/>
    <w:rsid w:val="536AC49B"/>
    <w:rsid w:val="53A460D3"/>
    <w:rsid w:val="543D528C"/>
    <w:rsid w:val="54558620"/>
    <w:rsid w:val="546F4A19"/>
    <w:rsid w:val="547824CC"/>
    <w:rsid w:val="549985F7"/>
    <w:rsid w:val="54FE41F0"/>
    <w:rsid w:val="55833C55"/>
    <w:rsid w:val="55A4F63F"/>
    <w:rsid w:val="563D09CE"/>
    <w:rsid w:val="566A2779"/>
    <w:rsid w:val="5684DF63"/>
    <w:rsid w:val="56C3A357"/>
    <w:rsid w:val="57390921"/>
    <w:rsid w:val="580DAD24"/>
    <w:rsid w:val="58CE8A85"/>
    <w:rsid w:val="5987EFB3"/>
    <w:rsid w:val="5A1F4744"/>
    <w:rsid w:val="5AA4B75F"/>
    <w:rsid w:val="5B29B02B"/>
    <w:rsid w:val="5BBEB502"/>
    <w:rsid w:val="5D46645A"/>
    <w:rsid w:val="5E192CB1"/>
    <w:rsid w:val="5F01BE8D"/>
    <w:rsid w:val="5F03458A"/>
    <w:rsid w:val="5F515309"/>
    <w:rsid w:val="5FAB79F0"/>
    <w:rsid w:val="608D2723"/>
    <w:rsid w:val="60DAE1F2"/>
    <w:rsid w:val="612D6AB2"/>
    <w:rsid w:val="61445AA6"/>
    <w:rsid w:val="619C3325"/>
    <w:rsid w:val="61CDCA95"/>
    <w:rsid w:val="62698D77"/>
    <w:rsid w:val="63171ECE"/>
    <w:rsid w:val="6362F494"/>
    <w:rsid w:val="64999827"/>
    <w:rsid w:val="65F2567B"/>
    <w:rsid w:val="665442AD"/>
    <w:rsid w:val="67461ED1"/>
    <w:rsid w:val="67DDEF5F"/>
    <w:rsid w:val="681A2337"/>
    <w:rsid w:val="681A624B"/>
    <w:rsid w:val="68242776"/>
    <w:rsid w:val="69805041"/>
    <w:rsid w:val="698AC8C1"/>
    <w:rsid w:val="6A6E42BB"/>
    <w:rsid w:val="6BC4DB3B"/>
    <w:rsid w:val="6C6D6B67"/>
    <w:rsid w:val="6C9FED2B"/>
    <w:rsid w:val="6E74ED97"/>
    <w:rsid w:val="6EA220C0"/>
    <w:rsid w:val="6EB239C4"/>
    <w:rsid w:val="6F0250F2"/>
    <w:rsid w:val="6F6F6C66"/>
    <w:rsid w:val="713C377D"/>
    <w:rsid w:val="7289FBAC"/>
    <w:rsid w:val="7296D5CD"/>
    <w:rsid w:val="736BFC57"/>
    <w:rsid w:val="73E95FB5"/>
    <w:rsid w:val="74058DE5"/>
    <w:rsid w:val="7409A91B"/>
    <w:rsid w:val="7476E7A0"/>
    <w:rsid w:val="7571DDBB"/>
    <w:rsid w:val="766DEE3D"/>
    <w:rsid w:val="766EAF51"/>
    <w:rsid w:val="76D1B96E"/>
    <w:rsid w:val="77420192"/>
    <w:rsid w:val="774AF814"/>
    <w:rsid w:val="7779CC48"/>
    <w:rsid w:val="7AADC63C"/>
    <w:rsid w:val="7ABDC82B"/>
    <w:rsid w:val="7CBF98EF"/>
    <w:rsid w:val="7CC236CB"/>
    <w:rsid w:val="7D3112F5"/>
    <w:rsid w:val="7D82712E"/>
    <w:rsid w:val="7E1999B6"/>
    <w:rsid w:val="7FE7F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F7F8A"/>
  <w15:docId w15:val="{0BD4584B-0E8D-4076-9C15-A0F6A782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61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616C"/>
    <w:rPr>
      <w:rFonts w:asciiTheme="minorHAnsi" w:eastAsiaTheme="minorEastAsia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1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5B17603684F49957A18492ED3E328" ma:contentTypeVersion="2" ma:contentTypeDescription="Create a new document." ma:contentTypeScope="" ma:versionID="da73931df0e140a7e8effc022f634ca1">
  <xsd:schema xmlns:xsd="http://www.w3.org/2001/XMLSchema" xmlns:xs="http://www.w3.org/2001/XMLSchema" xmlns:p="http://schemas.microsoft.com/office/2006/metadata/properties" xmlns:ns2="dd95b93c-0853-4f8b-8961-23b9fbb037b8" targetNamespace="http://schemas.microsoft.com/office/2006/metadata/properties" ma:root="true" ma:fieldsID="cb30c5062bd5b95ac4da11a822a603b9" ns2:_="">
    <xsd:import namespace="dd95b93c-0853-4f8b-8961-23b9fbb03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5b93c-0853-4f8b-8961-23b9fbb0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4E8B1-8885-4048-80A5-5C196A85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5b93c-0853-4f8b-8961-23b9fbb0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B60AA-5AC3-4CE3-A62B-F6C109D55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21C54-F5FC-4C30-BB86-B2A949872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Lola</dc:creator>
  <cp:keywords/>
  <cp:lastModifiedBy>Lola Bird</cp:lastModifiedBy>
  <cp:revision>2</cp:revision>
  <cp:lastPrinted>2019-09-30T21:53:00Z</cp:lastPrinted>
  <dcterms:created xsi:type="dcterms:W3CDTF">2021-03-24T22:58:00Z</dcterms:created>
  <dcterms:modified xsi:type="dcterms:W3CDTF">2021-03-24T22:58:00Z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0x010100FF05B17603684F49957A18492ED3E328</vt:lpwstr>
  </property>
</Properties>
</file>